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5F50" w14:textId="77777777" w:rsidR="00E929A5" w:rsidRPr="00AC239A" w:rsidRDefault="00E929A5" w:rsidP="00E929A5">
      <w:pPr>
        <w:jc w:val="center"/>
        <w:rPr>
          <w:b/>
          <w:bCs/>
          <w:i/>
          <w:sz w:val="32"/>
          <w:szCs w:val="32"/>
        </w:rPr>
      </w:pPr>
      <w:r w:rsidRPr="00AC239A">
        <w:rPr>
          <w:b/>
          <w:bCs/>
          <w:i/>
          <w:sz w:val="32"/>
          <w:szCs w:val="32"/>
        </w:rPr>
        <w:t>Heartbreak</w:t>
      </w:r>
    </w:p>
    <w:p w14:paraId="4E5569F0" w14:textId="77777777" w:rsidR="00E929A5" w:rsidRPr="00AC239A" w:rsidRDefault="00E929A5" w:rsidP="00E929A5">
      <w:pPr>
        <w:jc w:val="center"/>
        <w:rPr>
          <w:b/>
          <w:bCs/>
          <w:i/>
          <w:sz w:val="22"/>
        </w:rPr>
      </w:pPr>
    </w:p>
    <w:p w14:paraId="3DCDE8EA" w14:textId="77777777" w:rsidR="00E929A5" w:rsidRPr="00AC239A" w:rsidRDefault="00E929A5" w:rsidP="00E929A5">
      <w:pPr>
        <w:jc w:val="center"/>
        <w:rPr>
          <w:i/>
          <w:sz w:val="22"/>
        </w:rPr>
      </w:pPr>
      <w:r w:rsidRPr="00AC239A">
        <w:rPr>
          <w:i/>
          <w:sz w:val="22"/>
        </w:rPr>
        <w:t>Be careful when you fight the monsters, lest you become one.</w:t>
      </w:r>
    </w:p>
    <w:p w14:paraId="1F6D32D9" w14:textId="77777777" w:rsidR="00E929A5" w:rsidRPr="00AC239A" w:rsidRDefault="00E929A5" w:rsidP="00E929A5">
      <w:pPr>
        <w:jc w:val="center"/>
        <w:rPr>
          <w:i/>
          <w:sz w:val="22"/>
        </w:rPr>
      </w:pPr>
      <w:r w:rsidRPr="00AC239A">
        <w:rPr>
          <w:i/>
          <w:sz w:val="22"/>
        </w:rPr>
        <w:t>~Friedrich Nietzsche</w:t>
      </w:r>
    </w:p>
    <w:p w14:paraId="3B448081" w14:textId="77777777" w:rsidR="00E929A5" w:rsidRPr="00AC239A" w:rsidRDefault="00E929A5" w:rsidP="00E929A5">
      <w:pPr>
        <w:jc w:val="center"/>
        <w:rPr>
          <w:i/>
          <w:sz w:val="22"/>
        </w:rPr>
      </w:pPr>
    </w:p>
    <w:p w14:paraId="4E02AE41" w14:textId="77777777" w:rsidR="00E929A5" w:rsidRPr="00AC239A" w:rsidRDefault="00E929A5" w:rsidP="00E929A5">
      <w:pPr>
        <w:jc w:val="center"/>
        <w:rPr>
          <w:i/>
          <w:sz w:val="22"/>
        </w:rPr>
      </w:pPr>
      <w:r w:rsidRPr="00AC239A">
        <w:rPr>
          <w:i/>
          <w:sz w:val="22"/>
        </w:rPr>
        <w:t>It is not the strongest of the species that survive, but the one most responsive to change.</w:t>
      </w:r>
    </w:p>
    <w:p w14:paraId="57E3C1D6" w14:textId="77777777" w:rsidR="00E929A5" w:rsidRPr="00AC239A" w:rsidRDefault="00E929A5" w:rsidP="00E929A5">
      <w:pPr>
        <w:jc w:val="center"/>
        <w:rPr>
          <w:i/>
          <w:sz w:val="22"/>
        </w:rPr>
      </w:pPr>
      <w:r w:rsidRPr="00AC239A">
        <w:rPr>
          <w:i/>
          <w:sz w:val="22"/>
        </w:rPr>
        <w:t>~Charles Darwin</w:t>
      </w:r>
    </w:p>
    <w:p w14:paraId="579020DB" w14:textId="77777777" w:rsidR="00E929A5" w:rsidRPr="00AC239A" w:rsidRDefault="00E929A5" w:rsidP="00E929A5">
      <w:pPr>
        <w:jc w:val="center"/>
        <w:rPr>
          <w:i/>
          <w:sz w:val="22"/>
        </w:rPr>
      </w:pPr>
    </w:p>
    <w:p w14:paraId="4F4963E6" w14:textId="77777777" w:rsidR="00E929A5" w:rsidRPr="00AC239A" w:rsidRDefault="00E929A5" w:rsidP="00E929A5">
      <w:pPr>
        <w:jc w:val="center"/>
        <w:rPr>
          <w:i/>
          <w:sz w:val="22"/>
        </w:rPr>
      </w:pPr>
      <w:r w:rsidRPr="00AC239A">
        <w:rPr>
          <w:i/>
          <w:sz w:val="22"/>
        </w:rPr>
        <w:t>We cannot learn without pain.</w:t>
      </w:r>
    </w:p>
    <w:p w14:paraId="4D8A4F70" w14:textId="77777777" w:rsidR="00E929A5" w:rsidRPr="00AC239A" w:rsidRDefault="00E929A5" w:rsidP="00E929A5">
      <w:pPr>
        <w:jc w:val="center"/>
        <w:rPr>
          <w:i/>
          <w:sz w:val="22"/>
        </w:rPr>
      </w:pPr>
      <w:r w:rsidRPr="00AC239A">
        <w:rPr>
          <w:i/>
          <w:sz w:val="22"/>
        </w:rPr>
        <w:t>~Aristotle</w:t>
      </w:r>
    </w:p>
    <w:p w14:paraId="1929E2FE" w14:textId="689BE96D" w:rsidR="00EF7CEC" w:rsidRDefault="00E929A5">
      <w:bookmarkStart w:id="0" w:name="_GoBack"/>
      <w:bookmarkEnd w:id="0"/>
    </w:p>
    <w:sectPr w:rsidR="00EF7CEC" w:rsidSect="000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12"/>
    <w:rsid w:val="00023A3E"/>
    <w:rsid w:val="00083683"/>
    <w:rsid w:val="001C5D04"/>
    <w:rsid w:val="002C3B9F"/>
    <w:rsid w:val="00444F63"/>
    <w:rsid w:val="00611A54"/>
    <w:rsid w:val="00696766"/>
    <w:rsid w:val="006C254B"/>
    <w:rsid w:val="009B6095"/>
    <w:rsid w:val="00A07DC4"/>
    <w:rsid w:val="00C122AD"/>
    <w:rsid w:val="00D45E85"/>
    <w:rsid w:val="00E929A5"/>
    <w:rsid w:val="00EF2012"/>
    <w:rsid w:val="00F9005E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78D9"/>
  <w15:chartTrackingRefBased/>
  <w15:docId w15:val="{9299F44E-615A-B04C-A464-929799F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012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67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Nykodelani Perry</dc:creator>
  <cp:keywords/>
  <dc:description/>
  <cp:lastModifiedBy>Nykodelani Perry</cp:lastModifiedBy>
  <cp:revision>2</cp:revision>
  <dcterms:created xsi:type="dcterms:W3CDTF">2019-08-26T09:24:00Z</dcterms:created>
  <dcterms:modified xsi:type="dcterms:W3CDTF">2019-08-26T09:24:00Z</dcterms:modified>
</cp:coreProperties>
</file>